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42579BB" w14:textId="77777777" w:rsidR="00123606" w:rsidRPr="00123606" w:rsidRDefault="00123606" w:rsidP="0012360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123606">
              <w:t>Aouad, Ghassan</w:t>
            </w:r>
          </w:p>
          <w:p w14:paraId="5CBBDD9D" w14:textId="77777777" w:rsidR="00123606" w:rsidRPr="00123606" w:rsidRDefault="00123606" w:rsidP="0012360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 w:rsidRPr="00123606">
              <w:t>Sun,Ming</w:t>
            </w:r>
            <w:proofErr w:type="spellEnd"/>
          </w:p>
          <w:p w14:paraId="0B909802" w14:textId="36368BFB" w:rsidR="00D0423F" w:rsidRPr="007642A0" w:rsidRDefault="00123606" w:rsidP="0012360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 w:rsidRPr="00123606">
              <w:t>Faraj,Ishan</w:t>
            </w:r>
            <w:proofErr w:type="spellEnd"/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443B5C93" w14:textId="77777777" w:rsidR="00123606" w:rsidRDefault="00123606" w:rsidP="00123606">
            <w:r>
              <w:t>Automatic generation of data representations for construction applications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70D0DDEA" w14:textId="6A97D05D" w:rsidR="007F35A3" w:rsidRDefault="00123606" w:rsidP="0012360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203D12">
                <w:rPr>
                  <w:rStyle w:val="Hyperlink"/>
                </w:rPr>
                <w:t>https://doi.org/10.1108/14714170210814748</w:t>
              </w:r>
            </w:hyperlink>
          </w:p>
          <w:p w14:paraId="578AFBC4" w14:textId="3ECDEEC2" w:rsidR="00123606" w:rsidRPr="005532F9" w:rsidRDefault="00123606" w:rsidP="0012360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065825"/>
    <w:multiLevelType w:val="hybridMultilevel"/>
    <w:tmpl w:val="918E68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5"/>
  </w:num>
  <w:num w:numId="3" w16cid:durableId="2086219872">
    <w:abstractNumId w:val="3"/>
  </w:num>
  <w:num w:numId="4" w16cid:durableId="550964730">
    <w:abstractNumId w:val="6"/>
  </w:num>
  <w:num w:numId="5" w16cid:durableId="1878884211">
    <w:abstractNumId w:val="1"/>
  </w:num>
  <w:num w:numId="6" w16cid:durableId="2130081640">
    <w:abstractNumId w:val="2"/>
  </w:num>
  <w:num w:numId="7" w16cid:durableId="1656029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E3445"/>
    <w:rsid w:val="000F4651"/>
    <w:rsid w:val="00113F62"/>
    <w:rsid w:val="00123606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2E30DA"/>
    <w:rsid w:val="00320DC9"/>
    <w:rsid w:val="00330D04"/>
    <w:rsid w:val="003559F0"/>
    <w:rsid w:val="003B4187"/>
    <w:rsid w:val="003B4BD8"/>
    <w:rsid w:val="003C0839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5D532E"/>
    <w:rsid w:val="005F5CDD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7F35A3"/>
    <w:rsid w:val="008152D1"/>
    <w:rsid w:val="00826C01"/>
    <w:rsid w:val="00841219"/>
    <w:rsid w:val="00863A72"/>
    <w:rsid w:val="00863CCC"/>
    <w:rsid w:val="00865B92"/>
    <w:rsid w:val="008B7CC6"/>
    <w:rsid w:val="008C6414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0A1D"/>
    <w:rsid w:val="00B95C84"/>
    <w:rsid w:val="00C17633"/>
    <w:rsid w:val="00C21F41"/>
    <w:rsid w:val="00C270F3"/>
    <w:rsid w:val="00C3184D"/>
    <w:rsid w:val="00C34570"/>
    <w:rsid w:val="00C44FA6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A0C86"/>
    <w:rsid w:val="00DD3951"/>
    <w:rsid w:val="00DD6CE6"/>
    <w:rsid w:val="00E95BAD"/>
    <w:rsid w:val="00EA4A5C"/>
    <w:rsid w:val="00EB44CB"/>
    <w:rsid w:val="00EC059C"/>
    <w:rsid w:val="00F30106"/>
    <w:rsid w:val="00F60112"/>
    <w:rsid w:val="00F87EAA"/>
    <w:rsid w:val="00F95022"/>
    <w:rsid w:val="00F96F8A"/>
    <w:rsid w:val="00FC493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8/1471417021081474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</Words>
  <Characters>282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112</cp:revision>
  <dcterms:created xsi:type="dcterms:W3CDTF">2024-05-28T13:26:00Z</dcterms:created>
  <dcterms:modified xsi:type="dcterms:W3CDTF">2025-05-09T11:11:00Z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